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524BC" w14:textId="34F4649C" w:rsidR="00D53ACD" w:rsidRPr="001C41B4" w:rsidRDefault="00D100FF" w:rsidP="00E4351C">
      <w:pPr>
        <w:jc w:val="right"/>
        <w:rPr>
          <w:rFonts w:ascii="Arial" w:hAnsi="Arial" w:cs="Arial"/>
          <w:lang w:val="en-GB"/>
        </w:rPr>
      </w:pPr>
      <w:r w:rsidRPr="001C41B4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0288" behindDoc="0" locked="0" layoutInCell="1" allowOverlap="1" wp14:anchorId="604D90B6" wp14:editId="1E7977C4">
            <wp:simplePos x="0" y="0"/>
            <wp:positionH relativeFrom="margin">
              <wp:posOffset>5335905</wp:posOffset>
            </wp:positionH>
            <wp:positionV relativeFrom="margin">
              <wp:posOffset>-241300</wp:posOffset>
            </wp:positionV>
            <wp:extent cx="723265" cy="739775"/>
            <wp:effectExtent l="0" t="0" r="0" b="0"/>
            <wp:wrapSquare wrapText="bothSides"/>
            <wp:docPr id="80" name="Imag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41B4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B57B7F" wp14:editId="002E6C61">
                <wp:simplePos x="0" y="0"/>
                <wp:positionH relativeFrom="column">
                  <wp:posOffset>1122680</wp:posOffset>
                </wp:positionH>
                <wp:positionV relativeFrom="paragraph">
                  <wp:posOffset>-241300</wp:posOffset>
                </wp:positionV>
                <wp:extent cx="4010025" cy="1059180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2C2148" w14:textId="77777777" w:rsidR="002F5FFA" w:rsidRPr="00776B4D" w:rsidRDefault="002F5FFA" w:rsidP="002F5FFA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76B4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Gympies GymnovaCup</w:t>
                            </w:r>
                          </w:p>
                          <w:p w14:paraId="4505C137" w14:textId="77777777" w:rsidR="002F5FFA" w:rsidRDefault="002F5FFA" w:rsidP="002F5FFA">
                            <w:pPr>
                              <w:keepNext/>
                              <w:spacing w:line="276" w:lineRule="auto"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I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nternational WAG competition </w:t>
                            </w:r>
                          </w:p>
                          <w:p w14:paraId="08D230C7" w14:textId="77777777" w:rsidR="002F5FFA" w:rsidRDefault="002F5FFA" w:rsidP="002F5FFA">
                            <w:pPr>
                              <w:keepNext/>
                              <w:spacing w:line="276" w:lineRule="auto"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</w:pP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Youngsters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,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Juniors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&amp; Seniors</w:t>
                            </w:r>
                          </w:p>
                          <w:p w14:paraId="02A5F4F3" w14:textId="77777777" w:rsidR="002F5FFA" w:rsidRDefault="002F5FFA" w:rsidP="002F5FFA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B6AE9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Keerbergen, BELGIUM</w:t>
                            </w:r>
                          </w:p>
                          <w:p w14:paraId="33B2B9A9" w14:textId="77777777" w:rsidR="002F5FFA" w:rsidRPr="00C006D2" w:rsidRDefault="002F5FFA" w:rsidP="002F5FFA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-1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 of November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09749051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B57B7F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19pt;width:315.75pt;height:8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" stroked="f" strokecolor="#eaeaea">
                <v:textbox>
                  <w:txbxContent>
                    <w:p w14:paraId="712C2148" w14:textId="77777777" w:rsidR="002F5FFA" w:rsidRPr="00776B4D" w:rsidRDefault="002F5FFA" w:rsidP="002F5FFA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776B4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Gympies GymnovaCup</w:t>
                      </w:r>
                    </w:p>
                    <w:p w14:paraId="4505C137" w14:textId="77777777" w:rsidR="002F5FFA" w:rsidRDefault="002F5FFA" w:rsidP="002F5FFA">
                      <w:pPr>
                        <w:keepNext/>
                        <w:spacing w:line="276" w:lineRule="auto"/>
                        <w:jc w:val="center"/>
                        <w:outlineLvl w:val="8"/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I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nternational WAG competition </w:t>
                      </w:r>
                    </w:p>
                    <w:p w14:paraId="08D230C7" w14:textId="77777777" w:rsidR="002F5FFA" w:rsidRDefault="002F5FFA" w:rsidP="002F5FFA">
                      <w:pPr>
                        <w:keepNext/>
                        <w:spacing w:line="276" w:lineRule="auto"/>
                        <w:jc w:val="center"/>
                        <w:outlineLvl w:val="8"/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</w:pP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Youngsters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,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Juniors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&amp; Seniors</w:t>
                      </w:r>
                    </w:p>
                    <w:p w14:paraId="02A5F4F3" w14:textId="77777777" w:rsidR="002F5FFA" w:rsidRDefault="002F5FFA" w:rsidP="002F5FFA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6B6AE9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Keerbergen, BELGIUM</w:t>
                      </w:r>
                    </w:p>
                    <w:p w14:paraId="33B2B9A9" w14:textId="77777777" w:rsidR="002F5FFA" w:rsidRPr="00C006D2" w:rsidRDefault="002F5FFA" w:rsidP="002F5FFA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8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-1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0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 xml:space="preserve"> of November 202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09749051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9EF738" w14:textId="77777777" w:rsidR="00C02B6C" w:rsidRPr="001C41B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A7EFEA8" w14:textId="77777777" w:rsidR="00C02B6C" w:rsidRPr="001C41B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4FC3F4F" w14:textId="5439C07D" w:rsidR="00C02B6C" w:rsidRPr="001C41B4" w:rsidRDefault="00D100FF" w:rsidP="00E4351C">
      <w:pPr>
        <w:jc w:val="center"/>
        <w:rPr>
          <w:rFonts w:ascii="Arial" w:hAnsi="Arial" w:cs="Arial"/>
          <w:b/>
          <w:lang w:val="en-GB"/>
        </w:rPr>
      </w:pPr>
      <w:r w:rsidRPr="001C41B4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4F87C3" wp14:editId="73CE810D">
                <wp:simplePos x="0" y="0"/>
                <wp:positionH relativeFrom="column">
                  <wp:posOffset>-18415</wp:posOffset>
                </wp:positionH>
                <wp:positionV relativeFrom="paragraph">
                  <wp:posOffset>-408940</wp:posOffset>
                </wp:positionV>
                <wp:extent cx="1247775" cy="769620"/>
                <wp:effectExtent l="0" t="0" r="0" b="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5E4E26" w14:textId="0DDB3649" w:rsidR="00C02B6C" w:rsidRPr="00CB7532" w:rsidRDefault="002F5FFA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bookmarkStart w:id="0" w:name="_Hlk99454227"/>
                            <w:r w:rsidRPr="00C006D2">
                              <w:rPr>
                                <w:noProof/>
                                <w:lang w:val="nl-NL" w:eastAsia="nl-NL"/>
                              </w:rPr>
                              <w:drawing>
                                <wp:inline distT="0" distB="0" distL="0" distR="0" wp14:anchorId="2DBE5374" wp14:editId="6FC89ACB">
                                  <wp:extent cx="1064895" cy="506014"/>
                                  <wp:effectExtent l="0" t="0" r="1905" b="8890"/>
                                  <wp:docPr id="1854782000" name="Afbeelding 1" descr="Afbeelding met tekst, illustratie&#10;&#10;Automatisch gegenereerde beschrijv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fbeelding 5" descr="Afbeelding met tekst, illustratie&#10;&#10;Automatisch gegenereerde beschrijv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4895" cy="5060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4F87C3" id="Text Box 73" o:spid="_x0000_s1027" type="#_x0000_t202" style="position:absolute;left:0;text-align:left;margin-left:-1.45pt;margin-top:-32.2pt;width:98.25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" stroked="f" strokecolor="silver">
                <v:stroke dashstyle="1 1" endcap="round"/>
                <v:textbox>
                  <w:txbxContent>
                    <w:p w14:paraId="0C5E4E26" w14:textId="0DDB3649" w:rsidR="00C02B6C" w:rsidRPr="00CB7532" w:rsidRDefault="002F5FFA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bookmarkStart w:id="1" w:name="_Hlk99454227"/>
                      <w:r w:rsidRPr="00C006D2">
                        <w:rPr>
                          <w:noProof/>
                          <w:lang w:val="nl-NL" w:eastAsia="nl-NL"/>
                        </w:rPr>
                        <w:drawing>
                          <wp:inline distT="0" distB="0" distL="0" distR="0" wp14:anchorId="2DBE5374" wp14:editId="6FC89ACB">
                            <wp:extent cx="1064895" cy="506014"/>
                            <wp:effectExtent l="0" t="0" r="1905" b="8890"/>
                            <wp:docPr id="1854782000" name="Afbeelding 1" descr="Afbeelding met tekst, illustratie&#10;&#10;Automatisch gegenereerde beschrijv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fbeelding 5" descr="Afbeelding met tekst, illustratie&#10;&#10;Automatisch gegenereerde beschrijv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4895" cy="5060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4C159017" w14:textId="77777777" w:rsidR="00C02B6C" w:rsidRPr="001C41B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7245ACC0" w14:textId="77777777" w:rsidR="00C02B6C" w:rsidRPr="001C41B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52EC322" w14:textId="77777777" w:rsidR="002F5FFA" w:rsidRDefault="002F5FFA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3B75F98A" w14:textId="77777777" w:rsidR="002F5FFA" w:rsidRDefault="002F5FFA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76013F40" w14:textId="3E00B03D" w:rsidR="00D53ACD" w:rsidRPr="001C41B4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1C41B4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1C41B4" w14:paraId="61AA7555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28E4840B" w14:textId="77777777" w:rsidR="00F76988" w:rsidRPr="001C41B4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1C41B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C41B4">
              <w:rPr>
                <w:rFonts w:ascii="Arial" w:hAnsi="Arial" w:cs="Arial"/>
                <w:b/>
                <w:lang w:val="en-GB"/>
              </w:rPr>
              <w:t>/</w:t>
            </w:r>
            <w:r w:rsidR="005F2A85" w:rsidRPr="001C41B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C41B4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1C41B4" w14:paraId="07633B63" w14:textId="77777777" w:rsidTr="00073DA8">
        <w:tc>
          <w:tcPr>
            <w:tcW w:w="9639" w:type="dxa"/>
          </w:tcPr>
          <w:p w14:paraId="636427D3" w14:textId="77777777" w:rsidR="000C6D34" w:rsidRPr="001C41B4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lang w:val="en-US"/>
              </w:rPr>
            </w:pPr>
          </w:p>
          <w:p w14:paraId="05F2DCAB" w14:textId="77777777" w:rsidR="002F5FFA" w:rsidRDefault="002F5FFA" w:rsidP="002F5FFA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GB"/>
              </w:rPr>
            </w:pPr>
            <w:r w:rsidRPr="00E57B96">
              <w:rPr>
                <w:rFonts w:ascii="Arial" w:hAnsi="Arial" w:cs="Arial"/>
                <w:u w:val="single"/>
                <w:lang w:val="en-GB"/>
              </w:rPr>
              <w:t>contact person</w:t>
            </w:r>
            <w:r>
              <w:rPr>
                <w:rFonts w:ascii="Arial" w:hAnsi="Arial" w:cs="Arial"/>
                <w:lang w:val="en-GB"/>
              </w:rPr>
              <w:t>: Ilse De Smedt</w:t>
            </w:r>
          </w:p>
          <w:p w14:paraId="5108503B" w14:textId="77777777" w:rsidR="002F5FFA" w:rsidRDefault="002F5FFA" w:rsidP="002F5FFA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GB"/>
              </w:rPr>
            </w:pPr>
            <w:r w:rsidRPr="00E57B96">
              <w:rPr>
                <w:rFonts w:ascii="Arial" w:hAnsi="Arial" w:cs="Arial"/>
                <w:u w:val="single"/>
                <w:lang w:val="en-GB"/>
              </w:rPr>
              <w:t>full address</w:t>
            </w:r>
            <w:r>
              <w:rPr>
                <w:rFonts w:ascii="Arial" w:hAnsi="Arial" w:cs="Arial"/>
                <w:lang w:val="en-GB"/>
              </w:rPr>
              <w:t xml:space="preserve"> : 13a, </w:t>
            </w:r>
            <w:proofErr w:type="spellStart"/>
            <w:r>
              <w:rPr>
                <w:rFonts w:ascii="Arial" w:hAnsi="Arial" w:cs="Arial"/>
                <w:lang w:val="en-GB"/>
              </w:rPr>
              <w:t>Bakestraat</w:t>
            </w:r>
            <w:proofErr w:type="spellEnd"/>
            <w:r>
              <w:rPr>
                <w:rFonts w:ascii="Arial" w:hAnsi="Arial" w:cs="Arial"/>
                <w:lang w:val="en-GB"/>
              </w:rPr>
              <w:t>, 3140 Keerbergen, Belgium</w:t>
            </w:r>
          </w:p>
          <w:p w14:paraId="46FAC58B" w14:textId="77777777" w:rsidR="002F5FFA" w:rsidRPr="001C41B4" w:rsidRDefault="002F5FFA" w:rsidP="002F5FFA">
            <w:pPr>
              <w:rPr>
                <w:rFonts w:ascii="Arial" w:hAnsi="Arial" w:cs="Arial"/>
                <w:iCs/>
                <w:lang w:val="fr-FR"/>
              </w:rPr>
            </w:pPr>
            <w:r w:rsidRPr="00757862">
              <w:rPr>
                <w:rFonts w:ascii="Arial" w:hAnsi="Arial" w:cs="Arial"/>
                <w:lang w:val="en-GB"/>
              </w:rPr>
              <w:t xml:space="preserve"> </w:t>
            </w:r>
            <w:r w:rsidRPr="00E57B96">
              <w:rPr>
                <w:rFonts w:ascii="Arial" w:hAnsi="Arial" w:cs="Arial"/>
                <w:u w:val="single"/>
                <w:lang w:val="en-GB"/>
              </w:rPr>
              <w:t>phone number</w:t>
            </w:r>
            <w:r>
              <w:rPr>
                <w:rFonts w:ascii="Arial" w:hAnsi="Arial" w:cs="Arial"/>
                <w:lang w:val="en-GB"/>
              </w:rPr>
              <w:t>: +32 15 55 59 61</w:t>
            </w:r>
            <w:r>
              <w:rPr>
                <w:rFonts w:ascii="Arial" w:hAnsi="Arial" w:cs="Arial"/>
                <w:lang w:val="en-GB"/>
              </w:rPr>
              <w:br/>
            </w:r>
            <w:r w:rsidRPr="00757862">
              <w:rPr>
                <w:rFonts w:ascii="Arial" w:hAnsi="Arial" w:cs="Arial"/>
                <w:lang w:val="en-GB"/>
              </w:rPr>
              <w:t xml:space="preserve"> </w:t>
            </w:r>
            <w:r w:rsidRPr="007B7204">
              <w:rPr>
                <w:rFonts w:ascii="Arial" w:hAnsi="Arial" w:cs="Arial"/>
                <w:u w:val="single"/>
                <w:lang w:val="en-GB"/>
              </w:rPr>
              <w:t>e-mail</w:t>
            </w:r>
            <w:r w:rsidRPr="007B7204">
              <w:rPr>
                <w:rFonts w:ascii="Arial" w:hAnsi="Arial" w:cs="Arial"/>
                <w:lang w:val="en-GB"/>
              </w:rPr>
              <w:t>: info@gympies.be</w:t>
            </w:r>
          </w:p>
          <w:p w14:paraId="2C58F2D6" w14:textId="77777777" w:rsidR="00F76988" w:rsidRPr="001C41B4" w:rsidRDefault="00F76988" w:rsidP="00E4351C">
            <w:pPr>
              <w:rPr>
                <w:rFonts w:ascii="Arial" w:hAnsi="Arial" w:cs="Arial"/>
                <w:iCs/>
                <w:lang w:val="fr-FR"/>
              </w:rPr>
            </w:pPr>
          </w:p>
          <w:p w14:paraId="6B68CDC9" w14:textId="77777777" w:rsidR="00F76988" w:rsidRPr="001C41B4" w:rsidRDefault="00F76988" w:rsidP="00E4351C">
            <w:pPr>
              <w:rPr>
                <w:rFonts w:ascii="Arial" w:hAnsi="Arial" w:cs="Arial"/>
                <w:iCs/>
                <w:lang w:val="fr-FR"/>
              </w:rPr>
            </w:pPr>
          </w:p>
          <w:p w14:paraId="2EAB9441" w14:textId="77777777" w:rsidR="00F76988" w:rsidRPr="001C41B4" w:rsidRDefault="00F76988" w:rsidP="00E4351C">
            <w:pPr>
              <w:rPr>
                <w:rFonts w:ascii="Arial" w:hAnsi="Arial" w:cs="Arial"/>
                <w:iCs/>
              </w:rPr>
            </w:pPr>
          </w:p>
        </w:tc>
      </w:tr>
    </w:tbl>
    <w:p w14:paraId="6AD0C69D" w14:textId="536E07F5" w:rsidR="002F5FFA" w:rsidRPr="0089570E" w:rsidRDefault="002F5FFA" w:rsidP="002F5FFA">
      <w:pPr>
        <w:spacing w:before="120" w:after="60"/>
        <w:jc w:val="center"/>
        <w:rPr>
          <w:rFonts w:ascii="Arial" w:hAnsi="Arial" w:cs="Arial"/>
          <w:b/>
          <w:color w:val="FF0000"/>
          <w:sz w:val="6"/>
          <w:szCs w:val="6"/>
          <w:lang w:val="en-GB"/>
        </w:rPr>
      </w:pPr>
      <w:r w:rsidRPr="0089570E">
        <w:rPr>
          <w:rFonts w:ascii="Arial" w:hAnsi="Arial" w:cs="Arial"/>
          <w:b/>
          <w:color w:val="FF0000"/>
          <w:sz w:val="24"/>
          <w:szCs w:val="24"/>
          <w:lang w:val="en-GB"/>
        </w:rPr>
        <w:t>Deadline: 15</w:t>
      </w:r>
      <w:r w:rsidRPr="0089570E">
        <w:rPr>
          <w:rFonts w:ascii="Arial" w:hAnsi="Arial" w:cs="Arial"/>
          <w:b/>
          <w:color w:val="FF0000"/>
          <w:sz w:val="24"/>
          <w:szCs w:val="24"/>
          <w:vertAlign w:val="superscript"/>
          <w:lang w:val="en-GB"/>
        </w:rPr>
        <w:t xml:space="preserve">th </w:t>
      </w:r>
      <w:r w:rsidRPr="0089570E">
        <w:rPr>
          <w:rFonts w:ascii="Arial" w:hAnsi="Arial" w:cs="Arial"/>
          <w:b/>
          <w:color w:val="FF0000"/>
          <w:sz w:val="24"/>
          <w:szCs w:val="24"/>
          <w:lang w:val="en-GB"/>
        </w:rPr>
        <w:t>of October 2024</w:t>
      </w:r>
    </w:p>
    <w:p w14:paraId="1F2EF5C0" w14:textId="77777777" w:rsidR="004F2D80" w:rsidRPr="001C41B4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1C41B4" w14:paraId="15D59279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7968E14" w14:textId="77777777" w:rsidR="00EF1FC8" w:rsidRPr="001C41B4" w:rsidRDefault="00454568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1C41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1C41B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3D60F370" w14:textId="77777777" w:rsidR="00387AAC" w:rsidRPr="001C41B4" w:rsidRDefault="00387AAC" w:rsidP="00E4351C">
      <w:pPr>
        <w:rPr>
          <w:rFonts w:ascii="Arial" w:hAnsi="Arial" w:cs="Arial"/>
          <w:b/>
          <w:lang w:val="en-GB"/>
        </w:rPr>
      </w:pPr>
    </w:p>
    <w:p w14:paraId="4B67F477" w14:textId="77777777" w:rsidR="0093228D" w:rsidRPr="001C41B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1C41B4" w14:paraId="5298749F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1A5ED5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04B4F6E9" w14:textId="77777777" w:rsidR="000F135E" w:rsidRPr="001C41B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1C41B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D7100EB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CFAA8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68DD38" w14:textId="77777777" w:rsidR="000F135E" w:rsidRPr="001C41B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6D30" w14:textId="77777777" w:rsidR="000F135E" w:rsidRPr="001C41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1C41B4" w14:paraId="3E83F63D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BEDBB7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FE128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6DA807" w14:textId="77777777" w:rsidR="000F135E" w:rsidRPr="001C41B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EEFB" w14:textId="77777777" w:rsidR="000F135E" w:rsidRPr="001C41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1C41B4" w14:paraId="08C4F10E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8A60F1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523" w14:textId="77777777" w:rsidR="000F135E" w:rsidRPr="001C41B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8A15A8" w14:textId="77777777" w:rsidR="000F135E" w:rsidRPr="001C41B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1C41B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B4FC" w14:textId="77777777" w:rsidR="000F135E" w:rsidRPr="001C41B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066060D5" w14:textId="77777777" w:rsidR="00E349F0" w:rsidRPr="001C41B4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2906"/>
        <w:gridCol w:w="1445"/>
        <w:gridCol w:w="1345"/>
        <w:gridCol w:w="1282"/>
      </w:tblGrid>
      <w:tr w:rsidR="002F5FFA" w:rsidRPr="00C6490E" w14:paraId="4D8E6F17" w14:textId="77777777" w:rsidTr="00897263"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580D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C6490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Function/Category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A2D9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C6490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Name, first name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142E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C6490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Date of birth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1D87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C6490E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Level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7E6B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FIG ID number</w:t>
            </w:r>
          </w:p>
        </w:tc>
      </w:tr>
      <w:tr w:rsidR="002F5FFA" w:rsidRPr="00C6490E" w14:paraId="1D13EB0F" w14:textId="77777777" w:rsidTr="00897263"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A33D" w14:textId="77777777" w:rsidR="002F5FFA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Athlete Youngster WAG 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4BDA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CB39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65286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D298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2F5FFA" w:rsidRPr="00C6490E" w14:paraId="448C2CB6" w14:textId="77777777" w:rsidTr="00897263"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7020" w14:textId="77777777" w:rsidR="002F5FFA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Athlete Youngster WAG 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2EA8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AE4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A3EF2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95E3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2F5FFA" w:rsidRPr="00C6490E" w14:paraId="0BF97773" w14:textId="77777777" w:rsidTr="00897263"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16B6" w14:textId="77777777" w:rsidR="002F5FFA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Athlete Junior WAG 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20BB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6CE4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24130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D0E3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2F5FFA" w:rsidRPr="00C6490E" w14:paraId="228410E9" w14:textId="77777777" w:rsidTr="00897263"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283A" w14:textId="77777777" w:rsidR="002F5FFA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Athlete Junior WAG 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34C7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BF0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4144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EA7B1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2F5FFA" w:rsidRPr="00C6490E" w14:paraId="52B72AA7" w14:textId="77777777" w:rsidTr="00897263"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8BCB" w14:textId="77777777" w:rsidR="002F5FFA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Athlete Senior WAG 1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9B9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5B2EC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DAA80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2D521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2F5FFA" w:rsidRPr="00C6490E" w14:paraId="5CECE48B" w14:textId="77777777" w:rsidTr="00897263"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3670" w14:textId="77777777" w:rsidR="002F5FFA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Athlete Senior WAG 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4480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DA5DD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0CE12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E90FD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2F5FFA" w:rsidRPr="00C6490E" w14:paraId="1941E879" w14:textId="77777777" w:rsidTr="00897263"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8FE7" w14:textId="77777777" w:rsidR="002F5FFA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Coach WAG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3781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7AF3E9C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901AC21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0355671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w:rsidR="002F5FFA" w:rsidRPr="00C6490E" w14:paraId="2CF52148" w14:textId="77777777" w:rsidTr="00897263"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1F03" w14:textId="77777777" w:rsidR="002F5FFA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Judge WAG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68A6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EE57AEF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14A9EB95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55BF74EA" w14:textId="77777777" w:rsidR="002F5FFA" w:rsidRPr="00C6490E" w:rsidRDefault="002F5FFA" w:rsidP="00897263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</w:p>
        </w:tc>
      </w:tr>
    </w:tbl>
    <w:p w14:paraId="64B84E54" w14:textId="77777777" w:rsidR="000C1959" w:rsidRPr="001C41B4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0DA1DF16" w14:textId="77777777" w:rsidR="000C1959" w:rsidRPr="001C41B4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1C41B4" w14:paraId="646B7BC2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F7F80E" w14:textId="77777777" w:rsidR="00161F9A" w:rsidRPr="001C41B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F3F93D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EAD9649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1C41B4" w14:paraId="4C679B56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7AA74" w14:textId="77777777" w:rsidR="00161F9A" w:rsidRPr="001C41B4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E9FA" w14:textId="300781B1" w:rsidR="00161F9A" w:rsidRPr="001C41B4" w:rsidRDefault="00D100FF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C41B4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9180866" wp14:editId="0017E70D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B5C3F0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566DA62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5D4D524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A35D" w14:textId="77777777" w:rsidR="00161F9A" w:rsidRPr="001C41B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6E50619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B27A25B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A8C5C84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5C61D86" w14:textId="77777777" w:rsidR="00801254" w:rsidRPr="001C41B4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41B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1C41B4" w14:paraId="30A1D7DD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DBEFD3F" w14:textId="77777777" w:rsidR="00AC7743" w:rsidRPr="001C41B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3062CE8" w14:textId="77777777" w:rsidR="00AC7743" w:rsidRPr="001C41B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EF5A402" w14:textId="77777777" w:rsidR="00AC7743" w:rsidRPr="001C41B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4BE30BEE" w14:textId="3C730AC4" w:rsidR="009E2378" w:rsidRPr="001C41B4" w:rsidRDefault="00D100FF" w:rsidP="00E4351C">
      <w:pPr>
        <w:rPr>
          <w:rFonts w:ascii="Arial" w:hAnsi="Arial" w:cs="Arial"/>
          <w:sz w:val="4"/>
          <w:szCs w:val="4"/>
          <w:lang w:val="en-GB"/>
        </w:rPr>
      </w:pPr>
      <w:r w:rsidRPr="001C41B4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A07129C" wp14:editId="0D7AD611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18AD8B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1C41B4" w:rsidSect="00455D3C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DA73C" w14:textId="77777777" w:rsidR="00455D3C" w:rsidRDefault="00455D3C">
      <w:r>
        <w:separator/>
      </w:r>
    </w:p>
  </w:endnote>
  <w:endnote w:type="continuationSeparator" w:id="0">
    <w:p w14:paraId="1A50ABA4" w14:textId="77777777" w:rsidR="00455D3C" w:rsidRDefault="00455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E6CAF" w14:textId="77777777" w:rsidR="00455D3C" w:rsidRDefault="00455D3C">
      <w:r>
        <w:separator/>
      </w:r>
    </w:p>
  </w:footnote>
  <w:footnote w:type="continuationSeparator" w:id="0">
    <w:p w14:paraId="7C4BDB2A" w14:textId="77777777" w:rsidR="00455D3C" w:rsidRDefault="00455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667739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80855352">
    <w:abstractNumId w:val="2"/>
  </w:num>
  <w:num w:numId="3" w16cid:durableId="894968111">
    <w:abstractNumId w:val="5"/>
  </w:num>
  <w:num w:numId="4" w16cid:durableId="811942842">
    <w:abstractNumId w:val="4"/>
  </w:num>
  <w:num w:numId="5" w16cid:durableId="2040279161">
    <w:abstractNumId w:val="3"/>
  </w:num>
  <w:num w:numId="6" w16cid:durableId="1466580338">
    <w:abstractNumId w:val="7"/>
  </w:num>
  <w:num w:numId="7" w16cid:durableId="1853646850">
    <w:abstractNumId w:val="6"/>
  </w:num>
  <w:num w:numId="8" w16cid:durableId="1327125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06111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1B4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5FFA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87C04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54568"/>
    <w:rsid w:val="00455D3C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D7DA6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1254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9570E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05A4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06A55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2909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00FF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54693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33CB"/>
    <w:rsid w:val="00FA5A07"/>
    <w:rsid w:val="00FA78E0"/>
    <w:rsid w:val="00FB055B"/>
    <w:rsid w:val="00FB0730"/>
    <w:rsid w:val="00FB3CF4"/>
    <w:rsid w:val="00FB5AE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C33134"/>
  <w15:chartTrackingRefBased/>
  <w15:docId w15:val="{910ACEDA-0E23-458D-948E-31A52F9A1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lang w:val="de-DE" w:eastAsia="de-DE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Arial" w:hAnsi="Arial"/>
      <w:b/>
      <w:sz w:val="22"/>
    </w:rPr>
  </w:style>
  <w:style w:type="paragraph" w:styleId="Kop2">
    <w:name w:val="heading 2"/>
    <w:basedOn w:val="Standaard"/>
    <w:next w:val="Standa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ascii="Arial" w:hAnsi="Arial"/>
      <w:b/>
      <w:sz w:val="18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Arial" w:hAnsi="Arial"/>
      <w:b/>
      <w:sz w:val="36"/>
    </w:rPr>
  </w:style>
  <w:style w:type="paragraph" w:styleId="Kop6">
    <w:name w:val="heading 6"/>
    <w:basedOn w:val="Standaard"/>
    <w:next w:val="Standa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Kop7">
    <w:name w:val="heading 7"/>
    <w:basedOn w:val="Standaard"/>
    <w:next w:val="Standa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">
    <w:name w:val="Body Text"/>
    <w:basedOn w:val="Standa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paragraph" w:styleId="Plattetekst2">
    <w:name w:val="Body Text 2"/>
    <w:basedOn w:val="Standaard"/>
    <w:pPr>
      <w:jc w:val="both"/>
    </w:pPr>
    <w:rPr>
      <w:rFonts w:ascii="Arial" w:hAnsi="Arial"/>
      <w:sz w:val="22"/>
      <w:lang w:val="en-GB"/>
    </w:rPr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rFonts w:ascii="Arial" w:hAnsi="Arial"/>
      <w:b/>
      <w:sz w:val="40"/>
    </w:rPr>
  </w:style>
  <w:style w:type="table" w:styleId="Tabelraster">
    <w:name w:val="Table Grid"/>
    <w:basedOn w:val="Standaardtabe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D0701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EF08B-1F7C-42F0-A2D1-D05985DB3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Form Nominative registration</vt:lpstr>
      <vt:lpstr> </vt:lpstr>
    </vt:vector>
  </TitlesOfParts>
  <Company>FIG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Nominative registration</dc:title>
  <dc:subject/>
  <dc:creator>FIG</dc:creator>
  <cp:keywords/>
  <cp:lastModifiedBy>ilsedesmedt@gcvamuze.be</cp:lastModifiedBy>
  <cp:revision>3</cp:revision>
  <cp:lastPrinted>2011-04-21T14:59:00Z</cp:lastPrinted>
  <dcterms:created xsi:type="dcterms:W3CDTF">2024-02-21T19:09:00Z</dcterms:created>
  <dcterms:modified xsi:type="dcterms:W3CDTF">2024-03-16T08:01:00Z</dcterms:modified>
</cp:coreProperties>
</file>